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2B" w:rsidRDefault="0050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F34C2B" w:rsidRDefault="0050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МБДОУ № 4 «Радуга»</w:t>
      </w:r>
    </w:p>
    <w:p w:rsidR="00F34C2B" w:rsidRDefault="0050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Сандата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</w:t>
      </w:r>
    </w:p>
    <w:p w:rsidR="00F34C2B" w:rsidRDefault="0050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 Остапенко С.Я.</w:t>
      </w:r>
    </w:p>
    <w:p w:rsidR="00F34C2B" w:rsidRDefault="0050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ПЕДАГОГИЧЕСКИХ РАБОТНИКАХ</w:t>
      </w:r>
    </w:p>
    <w:p w:rsidR="00F34C2B" w:rsidRDefault="0050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МБДОУ № 4  «Радуга» 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Сандата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на 01.09.2017г.</w:t>
      </w:r>
    </w:p>
    <w:p w:rsidR="00F34C2B" w:rsidRDefault="00F3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4C2B" w:rsidRDefault="00F3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"/>
        <w:gridCol w:w="2210"/>
        <w:gridCol w:w="1417"/>
        <w:gridCol w:w="851"/>
        <w:gridCol w:w="4394"/>
        <w:gridCol w:w="567"/>
        <w:gridCol w:w="709"/>
        <w:gridCol w:w="709"/>
        <w:gridCol w:w="2976"/>
        <w:gridCol w:w="993"/>
      </w:tblGrid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6092"/>
              </w:tabs>
              <w:spacing w:after="0" w:line="240" w:lineRule="auto"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</w:rPr>
              <w:t>/п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Год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>. стаж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Общий бюджетный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стаж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Год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прохождения курсов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Награды 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Остапенко Светлана Яковлевна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50"/>
                <w:tab w:val="right" w:pos="1726"/>
              </w:tabs>
              <w:spacing w:after="0" w:line="240" w:lineRule="auto"/>
              <w:ind w:left="-181" w:right="-7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11973г.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2011г., СГУ,  дошкольная педагогика и психология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2015г. июнь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г. Сальск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F34C2B">
            <w:pPr>
              <w:spacing w:after="0" w:line="240" w:lineRule="auto"/>
              <w:ind w:right="-739"/>
              <w:rPr>
                <w:rFonts w:ascii="Calibri" w:eastAsia="Calibri" w:hAnsi="Calibri" w:cs="Calibri"/>
              </w:rPr>
            </w:pP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Бедрик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старший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1974г.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профессиональное, 2013г.,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Башантинский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аграрный колледж,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преподавание в начальных классах,</w:t>
            </w:r>
          </w:p>
          <w:p w:rsidR="00F34C2B" w:rsidRDefault="00504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2,10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4-й курс 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МУГУ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«Психология»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Божинская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Ксения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1980г.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профессиональное, 2001,</w:t>
            </w:r>
          </w:p>
          <w:p w:rsidR="00F34C2B" w:rsidRDefault="00504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Шахтинское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музыкальное училище,</w:t>
            </w:r>
          </w:p>
          <w:p w:rsidR="00F34C2B" w:rsidRDefault="00504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преподаватель игры на инструменте, артист оркестра.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2015г. декабрь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ВГАППССС</w:t>
            </w:r>
          </w:p>
          <w:p w:rsidR="00F34C2B" w:rsidRDefault="00504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(144 час.)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F34C2B">
            <w:pPr>
              <w:spacing w:after="0" w:line="240" w:lineRule="auto"/>
              <w:ind w:right="-739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Божинский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1980г.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,2010г., Краснодарский государственный университет культуры и искусств,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 музыкально-инструментального коллектива, преподаватель.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F34C2B">
            <w:pPr>
              <w:tabs>
                <w:tab w:val="left" w:pos="149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2010г.</w:t>
            </w:r>
          </w:p>
          <w:p w:rsidR="00F34C2B" w:rsidRDefault="00504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(университет)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Хижняк Татьяна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1974г.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профессиональное, 1993,</w:t>
            </w:r>
          </w:p>
          <w:p w:rsidR="00F34C2B" w:rsidRDefault="00504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Шахтерское педагогическое училище,</w:t>
            </w:r>
          </w:p>
          <w:p w:rsidR="00F34C2B" w:rsidRDefault="00504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Воспитатель логопедических групп.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2015г. ноябрь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ВГАППССС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(72 час.)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Стрелкова Земфира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ЭлшадГызи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1971г.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2012г., ЮФУ, дефектология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2015г.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ноябрь</w:t>
            </w:r>
            <w:r>
              <w:rPr>
                <w:rFonts w:ascii="Times New Roman" w:eastAsia="Times New Roman" w:hAnsi="Times New Roman" w:cs="Times New Roman"/>
              </w:rPr>
              <w:t xml:space="preserve"> Санкт-Петербург(72ч.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Гигель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Яковлевна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Педагог-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1983г.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Высшее, 2007г., ЮФУ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дошкольная педагогика и психология</w:t>
            </w:r>
          </w:p>
          <w:p w:rsidR="00F34C2B" w:rsidRDefault="00F34C2B">
            <w:pPr>
              <w:spacing w:after="0" w:line="240" w:lineRule="auto"/>
              <w:ind w:right="-739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2015г. ноябрь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ВГАППССС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(72 час.)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Рауш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1973г.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среднее профессиональное, 2013г.,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Башантинский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аграрный колледж, преподавание в начальных классах, 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5,11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2-й курс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КалмГУ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Дошкольное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1977г.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профессиональное, 2014г., Донской педагогический колледж, дошкольное образование</w:t>
            </w:r>
          </w:p>
          <w:p w:rsidR="00F34C2B" w:rsidRDefault="00F34C2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2016г. май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Сальск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Грамота 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2015г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Юхтенко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1980г.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профессиональное, 2013г.,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Башантинский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аграрный колледж,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 ДОУ</w:t>
            </w:r>
          </w:p>
          <w:p w:rsidR="00F34C2B" w:rsidRDefault="00F34C2B">
            <w:pPr>
              <w:spacing w:after="0" w:line="240" w:lineRule="auto"/>
              <w:ind w:right="-739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3-й курс СГПИ. Дошкольное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образование.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ПетрунькоЛюдмила</w:t>
            </w:r>
            <w:proofErr w:type="spellEnd"/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1968г.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10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Волгодонский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класс 1996г.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15,10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3-й курс СГПИ.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Дошкольное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Безусова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Инна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1972г.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профессиональное, 1999г.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Донской педагогический колледж,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 в ДОУ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23,8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2015г. ноябрь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ВГАППССС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(72 час.)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Юношева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1972г.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профессиональное, 1991г.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Белгород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Днестровское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педагогическое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училище, воспитатель ДОУ.</w:t>
            </w:r>
          </w:p>
          <w:p w:rsidR="00F34C2B" w:rsidRDefault="00F34C2B">
            <w:pPr>
              <w:spacing w:after="0" w:line="240" w:lineRule="auto"/>
              <w:ind w:right="-739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2015г. ноябрь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ВГАППССС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(72 час.)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Панова Ирина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1965г.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профессиональное, 2014г.,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Башантинский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аграрный колледж,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преподавание в начальных классах,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2014г.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( колледж)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Иваненко Алёна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1988г.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профессиональное, 2008г.,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Башантинский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аграрный колледж,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преподавание в начальных классах,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>г. февраль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г. Сальск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2-й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КалмГУ</w:t>
            </w:r>
            <w:proofErr w:type="spellEnd"/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179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Шматко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 xml:space="preserve">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3E3AF8">
            <w:pPr>
              <w:spacing w:after="0" w:line="240" w:lineRule="auto"/>
              <w:ind w:right="-7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Высшее, 2013г, АЧГАА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3E3AF8" w:rsidRDefault="003E3AF8">
            <w:pPr>
              <w:spacing w:after="0" w:line="240" w:lineRule="auto"/>
              <w:ind w:right="-7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Инженер по специальности «Механизация и переработка </w:t>
            </w:r>
            <w:proofErr w:type="spellStart"/>
            <w:r>
              <w:rPr>
                <w:rFonts w:ascii="Calibri" w:eastAsia="Calibri" w:hAnsi="Calibri" w:cs="Calibri"/>
              </w:rPr>
              <w:t>сх</w:t>
            </w:r>
            <w:proofErr w:type="spellEnd"/>
            <w:r>
              <w:rPr>
                <w:rFonts w:ascii="Calibri" w:eastAsia="Calibri" w:hAnsi="Calibri" w:cs="Calibri"/>
              </w:rPr>
              <w:t xml:space="preserve"> продукции»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3E3A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Переквалификация, 2016г, ЮФУ, воспитатель.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Криворотова Ольга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1982г.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2009г., ЮФУ,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2015г. ноябрь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ВГАППССС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 xml:space="preserve">(72 </w:t>
            </w:r>
            <w:r>
              <w:rPr>
                <w:rFonts w:ascii="Times New Roman" w:eastAsia="Times New Roman" w:hAnsi="Times New Roman" w:cs="Times New Roman"/>
              </w:rPr>
              <w:t>час.)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Pr="00D71873" w:rsidRDefault="00D71873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Абдурахман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A04209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67</w:t>
            </w:r>
            <w:r w:rsidR="00504DF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Pr="00787EF9" w:rsidRDefault="00A04209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  <w:r w:rsidR="00787EF9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1986 </w:t>
            </w:r>
            <w:r w:rsidR="00D759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D75961">
              <w:rPr>
                <w:rFonts w:ascii="Times New Roman" w:eastAsia="Times New Roman" w:hAnsi="Times New Roman" w:cs="Times New Roman"/>
              </w:rPr>
              <w:t>Константи</w:t>
            </w:r>
            <w:r>
              <w:rPr>
                <w:rFonts w:ascii="Times New Roman" w:eastAsia="Times New Roman" w:hAnsi="Times New Roman" w:cs="Times New Roman"/>
              </w:rPr>
              <w:t>новское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училище, квалификация воспитатель.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A04209">
            <w:pPr>
              <w:spacing w:after="0" w:line="240" w:lineRule="auto"/>
              <w:ind w:right="-739"/>
            </w:pPr>
            <w: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A04209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A04209" w:rsidRPr="00A04209" w:rsidRDefault="00A04209">
            <w:pPr>
              <w:spacing w:after="0" w:line="240" w:lineRule="auto"/>
              <w:ind w:right="-739"/>
            </w:pPr>
            <w:r>
              <w:rPr>
                <w:lang w:val="en-US"/>
              </w:rPr>
              <w:t>2013</w:t>
            </w:r>
            <w: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A04209">
            <w:pPr>
              <w:spacing w:after="0" w:line="240" w:lineRule="auto"/>
              <w:ind w:right="-739"/>
            </w:pPr>
            <w:r>
              <w:t>33,0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A04209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СГА  г. Москва по направлению «педагогика»</w:t>
            </w:r>
          </w:p>
          <w:p w:rsidR="00A04209" w:rsidRPr="00787EF9" w:rsidRDefault="00A04209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A04209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179" w:rsidTr="00504DFF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Елисеева Светлана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1968г.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профессиональное, 1988г.</w:t>
            </w:r>
          </w:p>
          <w:p w:rsidR="00F34C2B" w:rsidRDefault="00504DFF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Ростовское педагогическое училище,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2,11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2,10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2015г. ноябрь</w:t>
            </w:r>
          </w:p>
          <w:p w:rsidR="00F34C2B" w:rsidRDefault="00504DFF">
            <w:pPr>
              <w:tabs>
                <w:tab w:val="left" w:pos="1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ВГАППССС</w:t>
            </w:r>
          </w:p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(72 час.)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2B" w:rsidRDefault="00504DFF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bookmarkEnd w:id="0"/>
    </w:tbl>
    <w:p w:rsidR="00F34C2B" w:rsidRDefault="00F3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F34C2B" w:rsidSect="004231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C2B"/>
    <w:rsid w:val="003E3AF8"/>
    <w:rsid w:val="00423179"/>
    <w:rsid w:val="00504DFF"/>
    <w:rsid w:val="00787EF9"/>
    <w:rsid w:val="00A04209"/>
    <w:rsid w:val="00D71873"/>
    <w:rsid w:val="00D75961"/>
    <w:rsid w:val="00F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2017-10-19T16:36:00Z</dcterms:created>
  <dcterms:modified xsi:type="dcterms:W3CDTF">2017-10-19T17:06:00Z</dcterms:modified>
</cp:coreProperties>
</file>